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F8C7C" w14:textId="77777777" w:rsidR="00925246" w:rsidRPr="00AD2080" w:rsidRDefault="00925246" w:rsidP="00925246">
      <w:pPr>
        <w:pStyle w:val="NoSpacing"/>
        <w:rPr>
          <w:rFonts w:ascii="Arial" w:hAnsi="Arial" w:cs="Arial"/>
          <w:sz w:val="24"/>
          <w:szCs w:val="24"/>
        </w:rPr>
      </w:pPr>
      <w:r w:rsidRPr="00AD2080">
        <w:rPr>
          <w:rFonts w:ascii="Arial" w:hAnsi="Arial" w:cs="Arial"/>
          <w:sz w:val="24"/>
          <w:szCs w:val="24"/>
        </w:rPr>
        <w:t>Tips for Sticking to Your Healthy Lifestyle Changes</w:t>
      </w:r>
    </w:p>
    <w:p w14:paraId="46D5BAB6" w14:textId="77777777" w:rsidR="00925246" w:rsidRPr="00AD2080" w:rsidRDefault="00925246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1068A11A" w14:textId="24B2CC32" w:rsidR="00925246" w:rsidRPr="00AD2080" w:rsidRDefault="00BA3497" w:rsidP="00925246">
      <w:pPr>
        <w:pStyle w:val="NoSpacing"/>
        <w:rPr>
          <w:rFonts w:ascii="Arial" w:hAnsi="Arial" w:cs="Arial"/>
          <w:sz w:val="24"/>
          <w:szCs w:val="24"/>
        </w:rPr>
      </w:pPr>
      <w:r w:rsidRPr="00AD2080">
        <w:rPr>
          <w:rFonts w:ascii="Arial" w:hAnsi="Arial" w:cs="Arial"/>
          <w:sz w:val="24"/>
          <w:szCs w:val="24"/>
        </w:rPr>
        <w:t xml:space="preserve">Do you feel like you are setting yourself up for success with healthy lifestyle changes, but </w:t>
      </w:r>
      <w:proofErr w:type="gramStart"/>
      <w:r w:rsidRPr="00AD2080">
        <w:rPr>
          <w:rFonts w:ascii="Arial" w:hAnsi="Arial" w:cs="Arial"/>
          <w:sz w:val="24"/>
          <w:szCs w:val="24"/>
        </w:rPr>
        <w:t>can’t</w:t>
      </w:r>
      <w:proofErr w:type="gramEnd"/>
      <w:r w:rsidRPr="00AD2080">
        <w:rPr>
          <w:rFonts w:ascii="Arial" w:hAnsi="Arial" w:cs="Arial"/>
          <w:sz w:val="24"/>
          <w:szCs w:val="24"/>
        </w:rPr>
        <w:t xml:space="preserve"> seem to stick to them? </w:t>
      </w:r>
      <w:r w:rsidR="00EC145F" w:rsidRPr="00AD2080">
        <w:rPr>
          <w:rFonts w:ascii="Arial" w:hAnsi="Arial" w:cs="Arial"/>
          <w:sz w:val="24"/>
          <w:szCs w:val="24"/>
        </w:rPr>
        <w:t>Whether you are trying to start a new fitness routine, eat a little healthier, develop a daily routine that is better for you, or work on personal development, those lifestyle changes</w:t>
      </w:r>
      <w:r w:rsidR="00B1006A" w:rsidRPr="00AD2080">
        <w:rPr>
          <w:rFonts w:ascii="Arial" w:hAnsi="Arial" w:cs="Arial"/>
          <w:sz w:val="24"/>
          <w:szCs w:val="24"/>
        </w:rPr>
        <w:t xml:space="preserve"> might not stick without the right preparation.</w:t>
      </w:r>
    </w:p>
    <w:p w14:paraId="7A50701B" w14:textId="7AE9A2C2" w:rsidR="00B1006A" w:rsidRPr="00AD2080" w:rsidRDefault="00B1006A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7015DC7E" w14:textId="19E0D3C9" w:rsidR="00B1006A" w:rsidRPr="00AD2080" w:rsidRDefault="00B1006A" w:rsidP="00925246">
      <w:pPr>
        <w:pStyle w:val="NoSpacing"/>
        <w:rPr>
          <w:rFonts w:ascii="Arial" w:hAnsi="Arial" w:cs="Arial"/>
          <w:sz w:val="24"/>
          <w:szCs w:val="24"/>
        </w:rPr>
      </w:pPr>
      <w:r w:rsidRPr="00AD2080">
        <w:rPr>
          <w:rFonts w:ascii="Arial" w:hAnsi="Arial" w:cs="Arial"/>
          <w:sz w:val="24"/>
          <w:szCs w:val="24"/>
        </w:rPr>
        <w:t>Here are some helpful tips to choose the right healthy lifestyle changes and implement them in the right way.</w:t>
      </w:r>
    </w:p>
    <w:p w14:paraId="18F912C7" w14:textId="77777777" w:rsidR="00925246" w:rsidRPr="00AD2080" w:rsidRDefault="00925246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033C8501" w14:textId="7D1CF6BB" w:rsidR="00767454" w:rsidRPr="00AD2080" w:rsidRDefault="00767454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5B32663C" w14:textId="61E3FF26" w:rsidR="00312155" w:rsidRPr="00AD2080" w:rsidRDefault="00DB7585" w:rsidP="0092524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D2080">
        <w:rPr>
          <w:rFonts w:ascii="Arial" w:hAnsi="Arial" w:cs="Arial"/>
          <w:b/>
          <w:bCs/>
          <w:sz w:val="24"/>
          <w:szCs w:val="24"/>
        </w:rPr>
        <w:t>Make One Healthy Change at a Time</w:t>
      </w:r>
    </w:p>
    <w:p w14:paraId="02C03E28" w14:textId="0CF1D232" w:rsidR="00DB7585" w:rsidRPr="00AD2080" w:rsidRDefault="00DB7585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34198156" w14:textId="78911226" w:rsidR="00FF2E69" w:rsidRPr="00AD2080" w:rsidRDefault="00E712D5" w:rsidP="00925246">
      <w:pPr>
        <w:pStyle w:val="NoSpacing"/>
        <w:rPr>
          <w:rFonts w:ascii="Arial" w:hAnsi="Arial" w:cs="Arial"/>
          <w:sz w:val="24"/>
          <w:szCs w:val="24"/>
        </w:rPr>
      </w:pPr>
      <w:r w:rsidRPr="00AD2080">
        <w:rPr>
          <w:rFonts w:ascii="Arial" w:hAnsi="Arial" w:cs="Arial"/>
          <w:sz w:val="24"/>
          <w:szCs w:val="24"/>
        </w:rPr>
        <w:t xml:space="preserve">For healthy lifestyle changes that stick, it </w:t>
      </w:r>
      <w:proofErr w:type="gramStart"/>
      <w:r w:rsidRPr="00AD2080">
        <w:rPr>
          <w:rFonts w:ascii="Arial" w:hAnsi="Arial" w:cs="Arial"/>
          <w:sz w:val="24"/>
          <w:szCs w:val="24"/>
        </w:rPr>
        <w:t>isn’t</w:t>
      </w:r>
      <w:proofErr w:type="gramEnd"/>
      <w:r w:rsidRPr="00AD2080">
        <w:rPr>
          <w:rFonts w:ascii="Arial" w:hAnsi="Arial" w:cs="Arial"/>
          <w:sz w:val="24"/>
          <w:szCs w:val="24"/>
        </w:rPr>
        <w:t xml:space="preserve"> about reinventing the wheel. Instead, choose just one healthy habit to change at a time. </w:t>
      </w:r>
      <w:r w:rsidR="00EE28AA" w:rsidRPr="00AD2080">
        <w:rPr>
          <w:rFonts w:ascii="Arial" w:hAnsi="Arial" w:cs="Arial"/>
          <w:sz w:val="24"/>
          <w:szCs w:val="24"/>
        </w:rPr>
        <w:t xml:space="preserve">One of the biggest mistakes we see when it comes to lifestyle changes is trying to stack 5 or 10 or more habits on top of one another, all at the same time. It is great to want to make healthy changes in your life, but you </w:t>
      </w:r>
      <w:proofErr w:type="gramStart"/>
      <w:r w:rsidR="00EE28AA" w:rsidRPr="00AD2080">
        <w:rPr>
          <w:rFonts w:ascii="Arial" w:hAnsi="Arial" w:cs="Arial"/>
          <w:sz w:val="24"/>
          <w:szCs w:val="24"/>
        </w:rPr>
        <w:t>can’t</w:t>
      </w:r>
      <w:proofErr w:type="gramEnd"/>
      <w:r w:rsidR="00EE28AA" w:rsidRPr="00AD2080">
        <w:rPr>
          <w:rFonts w:ascii="Arial" w:hAnsi="Arial" w:cs="Arial"/>
          <w:sz w:val="24"/>
          <w:szCs w:val="24"/>
        </w:rPr>
        <w:t xml:space="preserve"> do everything at once.</w:t>
      </w:r>
    </w:p>
    <w:p w14:paraId="167FA90C" w14:textId="3A84F9BE" w:rsidR="00E712D5" w:rsidRPr="00AD2080" w:rsidRDefault="00E712D5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1A6DB356" w14:textId="77777777" w:rsidR="00E712D5" w:rsidRPr="00AD2080" w:rsidRDefault="00E712D5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12339CCC" w14:textId="69778C6E" w:rsidR="00DB7585" w:rsidRPr="00AD2080" w:rsidRDefault="00DB7585" w:rsidP="00925246">
      <w:pPr>
        <w:pStyle w:val="NoSpacing"/>
        <w:rPr>
          <w:rFonts w:ascii="Arial" w:hAnsi="Arial" w:cs="Arial"/>
          <w:b/>
          <w:bCs/>
          <w:sz w:val="24"/>
          <w:szCs w:val="24"/>
        </w:rPr>
      </w:pPr>
      <w:proofErr w:type="gramStart"/>
      <w:r w:rsidRPr="00AD2080">
        <w:rPr>
          <w:rFonts w:ascii="Arial" w:hAnsi="Arial" w:cs="Arial"/>
          <w:b/>
          <w:bCs/>
          <w:sz w:val="24"/>
          <w:szCs w:val="24"/>
        </w:rPr>
        <w:t>Don’t</w:t>
      </w:r>
      <w:proofErr w:type="gramEnd"/>
      <w:r w:rsidRPr="00AD2080">
        <w:rPr>
          <w:rFonts w:ascii="Arial" w:hAnsi="Arial" w:cs="Arial"/>
          <w:b/>
          <w:bCs/>
          <w:sz w:val="24"/>
          <w:szCs w:val="24"/>
        </w:rPr>
        <w:t xml:space="preserve"> Be Too Restrictive</w:t>
      </w:r>
    </w:p>
    <w:p w14:paraId="2A53517F" w14:textId="51838A6C" w:rsidR="00DB7585" w:rsidRPr="00AD2080" w:rsidRDefault="00DB7585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3E622455" w14:textId="23B1500F" w:rsidR="00FF2E69" w:rsidRPr="00AD2080" w:rsidRDefault="00EF6959" w:rsidP="00925246">
      <w:pPr>
        <w:pStyle w:val="NoSpacing"/>
        <w:rPr>
          <w:rFonts w:ascii="Arial" w:hAnsi="Arial" w:cs="Arial"/>
          <w:sz w:val="24"/>
          <w:szCs w:val="24"/>
        </w:rPr>
      </w:pPr>
      <w:r w:rsidRPr="00AD2080">
        <w:rPr>
          <w:rFonts w:ascii="Arial" w:hAnsi="Arial" w:cs="Arial"/>
          <w:sz w:val="24"/>
          <w:szCs w:val="24"/>
        </w:rPr>
        <w:t xml:space="preserve">Whether you are eating a healthier diet or trying to add more exercise to your day, you </w:t>
      </w:r>
      <w:proofErr w:type="gramStart"/>
      <w:r w:rsidRPr="00AD2080">
        <w:rPr>
          <w:rFonts w:ascii="Arial" w:hAnsi="Arial" w:cs="Arial"/>
          <w:sz w:val="24"/>
          <w:szCs w:val="24"/>
        </w:rPr>
        <w:t>don’t</w:t>
      </w:r>
      <w:proofErr w:type="gramEnd"/>
      <w:r w:rsidRPr="00AD2080">
        <w:rPr>
          <w:rFonts w:ascii="Arial" w:hAnsi="Arial" w:cs="Arial"/>
          <w:sz w:val="24"/>
          <w:szCs w:val="24"/>
        </w:rPr>
        <w:t xml:space="preserve"> want to be too restrictive or too strenuous. </w:t>
      </w:r>
      <w:r w:rsidR="004F2BAD" w:rsidRPr="00AD2080">
        <w:rPr>
          <w:rFonts w:ascii="Arial" w:hAnsi="Arial" w:cs="Arial"/>
          <w:sz w:val="24"/>
          <w:szCs w:val="24"/>
        </w:rPr>
        <w:t xml:space="preserve">For workouts, add more exercises to your routine gradually. </w:t>
      </w:r>
      <w:proofErr w:type="gramStart"/>
      <w:r w:rsidR="004F2BAD" w:rsidRPr="00AD2080">
        <w:rPr>
          <w:rFonts w:ascii="Arial" w:hAnsi="Arial" w:cs="Arial"/>
          <w:sz w:val="24"/>
          <w:szCs w:val="24"/>
        </w:rPr>
        <w:t>Don’t</w:t>
      </w:r>
      <w:proofErr w:type="gramEnd"/>
      <w:r w:rsidR="004F2BAD" w:rsidRPr="00AD2080">
        <w:rPr>
          <w:rFonts w:ascii="Arial" w:hAnsi="Arial" w:cs="Arial"/>
          <w:sz w:val="24"/>
          <w:szCs w:val="24"/>
        </w:rPr>
        <w:t xml:space="preserve"> start on day one with a 60-minute workout meant for someone advanced in kickboxing, if you have never done a kickboxing class in your life. You need to work up to it.</w:t>
      </w:r>
    </w:p>
    <w:p w14:paraId="6459191A" w14:textId="4924E97D" w:rsidR="004F2BAD" w:rsidRPr="00AD2080" w:rsidRDefault="004F2BAD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281E4198" w14:textId="3C1CF912" w:rsidR="004F2BAD" w:rsidRPr="00AD2080" w:rsidRDefault="004F2BAD" w:rsidP="00925246">
      <w:pPr>
        <w:pStyle w:val="NoSpacing"/>
        <w:rPr>
          <w:rFonts w:ascii="Arial" w:hAnsi="Arial" w:cs="Arial"/>
          <w:sz w:val="24"/>
          <w:szCs w:val="24"/>
        </w:rPr>
      </w:pPr>
      <w:r w:rsidRPr="00AD2080">
        <w:rPr>
          <w:rFonts w:ascii="Arial" w:hAnsi="Arial" w:cs="Arial"/>
          <w:sz w:val="24"/>
          <w:szCs w:val="24"/>
        </w:rPr>
        <w:t>The same goes for your diet. Wanting to eat a more nutrient-dense diet is a great idea for having a healthy lifestyle, but not if it means cutting out all your favorite foods.</w:t>
      </w:r>
    </w:p>
    <w:p w14:paraId="2FA0850C" w14:textId="77777777" w:rsidR="004F2BAD" w:rsidRPr="00AD2080" w:rsidRDefault="004F2BAD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184676EF" w14:textId="77777777" w:rsidR="00EF6959" w:rsidRPr="00AD2080" w:rsidRDefault="00EF6959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5C36F794" w14:textId="7D62EC97" w:rsidR="00DB7585" w:rsidRPr="00AD2080" w:rsidRDefault="00DB7585" w:rsidP="0092524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D2080">
        <w:rPr>
          <w:rFonts w:ascii="Arial" w:hAnsi="Arial" w:cs="Arial"/>
          <w:b/>
          <w:bCs/>
          <w:sz w:val="24"/>
          <w:szCs w:val="24"/>
        </w:rPr>
        <w:t>Set Some Small, Achievable Goals</w:t>
      </w:r>
    </w:p>
    <w:p w14:paraId="571B48D3" w14:textId="56189536" w:rsidR="00DB7585" w:rsidRPr="00AD2080" w:rsidRDefault="00DB7585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08212BA3" w14:textId="77FCDAA0" w:rsidR="00FF2E69" w:rsidRPr="00AD2080" w:rsidRDefault="00EF6959" w:rsidP="00925246">
      <w:pPr>
        <w:pStyle w:val="NoSpacing"/>
        <w:rPr>
          <w:rFonts w:ascii="Arial" w:hAnsi="Arial" w:cs="Arial"/>
          <w:sz w:val="24"/>
          <w:szCs w:val="24"/>
        </w:rPr>
      </w:pPr>
      <w:r w:rsidRPr="00AD2080">
        <w:rPr>
          <w:rFonts w:ascii="Arial" w:hAnsi="Arial" w:cs="Arial"/>
          <w:sz w:val="24"/>
          <w:szCs w:val="24"/>
        </w:rPr>
        <w:t>Write down how you want to incorporate new h</w:t>
      </w:r>
      <w:r w:rsidR="00D153FD" w:rsidRPr="00AD2080">
        <w:rPr>
          <w:rFonts w:ascii="Arial" w:hAnsi="Arial" w:cs="Arial"/>
          <w:sz w:val="24"/>
          <w:szCs w:val="24"/>
        </w:rPr>
        <w:t>e</w:t>
      </w:r>
      <w:r w:rsidRPr="00AD2080">
        <w:rPr>
          <w:rFonts w:ascii="Arial" w:hAnsi="Arial" w:cs="Arial"/>
          <w:sz w:val="24"/>
          <w:szCs w:val="24"/>
        </w:rPr>
        <w:t>althy lifestyle habits and be detailed in what those habits are. You can then set some small and realistic goals related to those habits.</w:t>
      </w:r>
      <w:r w:rsidR="005A4904" w:rsidRPr="00AD2080">
        <w:rPr>
          <w:rFonts w:ascii="Arial" w:hAnsi="Arial" w:cs="Arial"/>
          <w:sz w:val="24"/>
          <w:szCs w:val="24"/>
        </w:rPr>
        <w:t xml:space="preserve"> Maybe your goal is to drink more water, so you can write down how many ounces you drink a day and aim for a goal of a certain number of ounces for a month. This helps you to have a small goal and a small habit that work seamlessly together.</w:t>
      </w:r>
    </w:p>
    <w:p w14:paraId="7155CEEB" w14:textId="77777777" w:rsidR="005A4904" w:rsidRPr="00AD2080" w:rsidRDefault="005A4904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04D694B3" w14:textId="77777777" w:rsidR="00EF6959" w:rsidRPr="00AD2080" w:rsidRDefault="00EF6959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58F4E20B" w14:textId="4168DAA8" w:rsidR="00DB7585" w:rsidRPr="00AD2080" w:rsidRDefault="00FF2E69" w:rsidP="0092524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D2080">
        <w:rPr>
          <w:rFonts w:ascii="Arial" w:hAnsi="Arial" w:cs="Arial"/>
          <w:b/>
          <w:bCs/>
          <w:sz w:val="24"/>
          <w:szCs w:val="24"/>
        </w:rPr>
        <w:t>Find Your Own Motivation</w:t>
      </w:r>
    </w:p>
    <w:p w14:paraId="6E993DF6" w14:textId="7B93B8B8" w:rsidR="00FF2E69" w:rsidRPr="00AD2080" w:rsidRDefault="00FF2E69" w:rsidP="00925246">
      <w:pPr>
        <w:pStyle w:val="NoSpacing"/>
        <w:rPr>
          <w:rFonts w:ascii="Arial" w:hAnsi="Arial" w:cs="Arial"/>
          <w:sz w:val="24"/>
          <w:szCs w:val="24"/>
        </w:rPr>
      </w:pPr>
    </w:p>
    <w:p w14:paraId="45FEFF25" w14:textId="028A085F" w:rsidR="00FF2E69" w:rsidRPr="00AD2080" w:rsidRDefault="00D153FD" w:rsidP="00925246">
      <w:pPr>
        <w:pStyle w:val="NoSpacing"/>
        <w:rPr>
          <w:rFonts w:ascii="Arial" w:hAnsi="Arial" w:cs="Arial"/>
          <w:sz w:val="24"/>
          <w:szCs w:val="24"/>
        </w:rPr>
      </w:pPr>
      <w:r w:rsidRPr="00AD2080">
        <w:rPr>
          <w:rFonts w:ascii="Arial" w:hAnsi="Arial" w:cs="Arial"/>
          <w:sz w:val="24"/>
          <w:szCs w:val="24"/>
        </w:rPr>
        <w:t>What motivates you the most when it comes to living a healthier lifestyle?</w:t>
      </w:r>
      <w:r w:rsidR="005A4904" w:rsidRPr="00AD208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A4904" w:rsidRPr="00AD2080">
        <w:rPr>
          <w:rFonts w:ascii="Arial" w:hAnsi="Arial" w:cs="Arial"/>
          <w:sz w:val="24"/>
          <w:szCs w:val="24"/>
        </w:rPr>
        <w:t>Don’t</w:t>
      </w:r>
      <w:proofErr w:type="gramEnd"/>
      <w:r w:rsidR="005A4904" w:rsidRPr="00AD2080">
        <w:rPr>
          <w:rFonts w:ascii="Arial" w:hAnsi="Arial" w:cs="Arial"/>
          <w:sz w:val="24"/>
          <w:szCs w:val="24"/>
        </w:rPr>
        <w:t xml:space="preserve"> worry about what it is, there are no wrong answers here. Some people are motivated by success and other people’s attention, while others are motivated by aesthetic goals, </w:t>
      </w:r>
      <w:r w:rsidR="005A4904" w:rsidRPr="00AD2080">
        <w:rPr>
          <w:rFonts w:ascii="Arial" w:hAnsi="Arial" w:cs="Arial"/>
          <w:sz w:val="24"/>
          <w:szCs w:val="24"/>
        </w:rPr>
        <w:lastRenderedPageBreak/>
        <w:t xml:space="preserve">feeling better, improving their health markers, or being a good inspiration for their kids. It </w:t>
      </w:r>
      <w:proofErr w:type="gramStart"/>
      <w:r w:rsidR="005A4904" w:rsidRPr="00AD2080">
        <w:rPr>
          <w:rFonts w:ascii="Arial" w:hAnsi="Arial" w:cs="Arial"/>
          <w:sz w:val="24"/>
          <w:szCs w:val="24"/>
        </w:rPr>
        <w:t>doesn’t</w:t>
      </w:r>
      <w:proofErr w:type="gramEnd"/>
      <w:r w:rsidR="005A4904" w:rsidRPr="00AD2080">
        <w:rPr>
          <w:rFonts w:ascii="Arial" w:hAnsi="Arial" w:cs="Arial"/>
          <w:sz w:val="24"/>
          <w:szCs w:val="24"/>
        </w:rPr>
        <w:t xml:space="preserve"> matter what it is, as long as you are truthful about why you are making these changes.</w:t>
      </w:r>
    </w:p>
    <w:sectPr w:rsidR="00FF2E69" w:rsidRPr="00AD20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246"/>
    <w:rsid w:val="00312155"/>
    <w:rsid w:val="004F2BAD"/>
    <w:rsid w:val="005A4904"/>
    <w:rsid w:val="00767454"/>
    <w:rsid w:val="00925246"/>
    <w:rsid w:val="00AD2080"/>
    <w:rsid w:val="00B1006A"/>
    <w:rsid w:val="00BA3497"/>
    <w:rsid w:val="00D153FD"/>
    <w:rsid w:val="00DB7585"/>
    <w:rsid w:val="00E712D5"/>
    <w:rsid w:val="00EC145F"/>
    <w:rsid w:val="00EE28AA"/>
    <w:rsid w:val="00EF6959"/>
    <w:rsid w:val="00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A0483"/>
  <w15:chartTrackingRefBased/>
  <w15:docId w15:val="{C278ED4D-A359-44AF-A557-945C689F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52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2021-06-23T16:40:00Z</dcterms:created>
  <dcterms:modified xsi:type="dcterms:W3CDTF">2021-07-08T21:10:00Z</dcterms:modified>
</cp:coreProperties>
</file>